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9B4F4D8" w:rsidR="00B95DAE" w:rsidRPr="00026918" w:rsidRDefault="00B95DAE" w:rsidP="00B95DAE">
      <w:pPr>
        <w:shd w:val="clear" w:color="auto" w:fill="FFFFFF"/>
        <w:suppressAutoHyphens/>
        <w:jc w:val="center"/>
        <w:rPr>
          <w:b/>
          <w:sz w:val="22"/>
          <w:szCs w:val="22"/>
        </w:rPr>
      </w:pPr>
      <w:r w:rsidRPr="00026918">
        <w:rPr>
          <w:b/>
          <w:sz w:val="22"/>
          <w:szCs w:val="22"/>
        </w:rPr>
        <w:t>TIEKĖJO SIŪLOMŲ SPECIALISTŲ SĄRAŠAS</w:t>
      </w:r>
    </w:p>
    <w:p w14:paraId="1A7FD16C" w14:textId="4833794C" w:rsidR="00B95DAE" w:rsidRPr="00026918" w:rsidRDefault="00101FE6" w:rsidP="00B95DAE">
      <w:pPr>
        <w:jc w:val="center"/>
        <w:rPr>
          <w:b/>
          <w:bCs/>
          <w:sz w:val="22"/>
          <w:szCs w:val="22"/>
        </w:rPr>
      </w:pPr>
      <w:bookmarkStart w:id="0" w:name="_Hlk30708261"/>
      <w:r w:rsidRPr="00026918">
        <w:rPr>
          <w:b/>
          <w:bCs/>
          <w:sz w:val="22"/>
          <w:szCs w:val="22"/>
        </w:rPr>
        <w:t>(pagal Specialiųjų pirkimo sąlygų priedo „Kvalifikaci</w:t>
      </w:r>
      <w:r w:rsidR="00941EAF">
        <w:rPr>
          <w:b/>
          <w:bCs/>
          <w:sz w:val="22"/>
          <w:szCs w:val="22"/>
        </w:rPr>
        <w:t>jos</w:t>
      </w:r>
      <w:r w:rsidRPr="00026918">
        <w:rPr>
          <w:b/>
          <w:bCs/>
          <w:sz w:val="22"/>
          <w:szCs w:val="22"/>
        </w:rPr>
        <w:t xml:space="preserve"> ir kiti reikalavimai“</w:t>
      </w:r>
      <w:r w:rsidR="00941EAF">
        <w:rPr>
          <w:b/>
          <w:bCs/>
          <w:sz w:val="22"/>
          <w:szCs w:val="22"/>
        </w:rPr>
        <w:t xml:space="preserve"> 2 lentelės</w:t>
      </w:r>
      <w:r w:rsidRPr="00026918">
        <w:rPr>
          <w:b/>
          <w:bCs/>
          <w:sz w:val="22"/>
          <w:szCs w:val="22"/>
        </w:rPr>
        <w:t xml:space="preserve"> </w:t>
      </w:r>
      <w:r w:rsidR="00462A14">
        <w:rPr>
          <w:b/>
          <w:bCs/>
          <w:sz w:val="22"/>
          <w:szCs w:val="22"/>
        </w:rPr>
        <w:t>1</w:t>
      </w:r>
      <w:r w:rsidRPr="00026918">
        <w:rPr>
          <w:b/>
          <w:bCs/>
          <w:sz w:val="22"/>
          <w:szCs w:val="22"/>
        </w:rPr>
        <w:t>.1–</w:t>
      </w:r>
      <w:r w:rsidR="00462A14">
        <w:rPr>
          <w:b/>
          <w:bCs/>
          <w:sz w:val="22"/>
          <w:szCs w:val="22"/>
        </w:rPr>
        <w:t>1</w:t>
      </w:r>
      <w:r w:rsidRPr="00026918">
        <w:rPr>
          <w:b/>
          <w:bCs/>
          <w:sz w:val="22"/>
          <w:szCs w:val="22"/>
        </w:rPr>
        <w:t>.</w:t>
      </w:r>
      <w:r w:rsidR="00521D3F">
        <w:rPr>
          <w:b/>
          <w:bCs/>
          <w:sz w:val="22"/>
          <w:szCs w:val="22"/>
        </w:rPr>
        <w:t>3</w:t>
      </w:r>
      <w:r w:rsidRPr="00026918">
        <w:rPr>
          <w:b/>
          <w:bCs/>
          <w:sz w:val="22"/>
          <w:szCs w:val="22"/>
        </w:rPr>
        <w:t xml:space="preserve"> punktus)</w:t>
      </w:r>
    </w:p>
    <w:p w14:paraId="036FEE35" w14:textId="77777777" w:rsidR="00101FE6" w:rsidRPr="00026918" w:rsidRDefault="00101FE6" w:rsidP="00B95DAE">
      <w:pPr>
        <w:jc w:val="center"/>
        <w:rPr>
          <w:b/>
          <w:bCs/>
          <w:sz w:val="22"/>
          <w:szCs w:val="22"/>
        </w:rPr>
      </w:pPr>
    </w:p>
    <w:bookmarkEnd w:id="0"/>
    <w:p w14:paraId="3B07D8E9" w14:textId="04AAAC97" w:rsidR="00161574" w:rsidRPr="00026918" w:rsidRDefault="00161574" w:rsidP="007F1489">
      <w:pPr>
        <w:pStyle w:val="NoSpacing"/>
        <w:shd w:val="clear" w:color="auto" w:fill="D9E2F3" w:themeFill="accent1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2.1. Informacija apie </w:t>
      </w:r>
      <w:r w:rsidR="00F52D1D" w:rsidRPr="00026918">
        <w:rPr>
          <w:rFonts w:cs="Times New Roman"/>
          <w:b/>
          <w:lang w:val="lt-LT"/>
        </w:rPr>
        <w:t>P</w:t>
      </w:r>
      <w:r w:rsidRPr="00026918">
        <w:rPr>
          <w:rFonts w:cs="Times New Roman"/>
          <w:b/>
          <w:lang w:val="lt-LT"/>
        </w:rPr>
        <w:t>rojekto vadovą</w:t>
      </w:r>
      <w:r w:rsidR="00F52D1D" w:rsidRPr="00026918">
        <w:rPr>
          <w:rFonts w:cs="Times New Roman"/>
          <w:bCs/>
          <w:lang w:val="lt-LT"/>
        </w:rPr>
        <w:t xml:space="preserve"> (pagal kvalifikacinių reikalavimų </w:t>
      </w:r>
      <w:r w:rsidR="00462A14">
        <w:rPr>
          <w:rFonts w:cs="Times New Roman"/>
          <w:bCs/>
          <w:lang w:val="lt-LT"/>
        </w:rPr>
        <w:t>1</w:t>
      </w:r>
      <w:r w:rsidR="00F52D1D" w:rsidRPr="00026918">
        <w:rPr>
          <w:rFonts w:cs="Times New Roman"/>
          <w:bCs/>
          <w:lang w:val="lt-LT"/>
        </w:rPr>
        <w:t>.1 p.)</w:t>
      </w:r>
    </w:p>
    <w:p w14:paraId="37192F4C" w14:textId="77777777" w:rsidR="00161574" w:rsidRPr="00026918" w:rsidRDefault="00161574" w:rsidP="00161574">
      <w:pPr>
        <w:pStyle w:val="NoSpacing"/>
        <w:rPr>
          <w:rFonts w:cs="Times New Roman"/>
          <w:b/>
          <w:lang w:val="lt-LT"/>
        </w:rPr>
      </w:pPr>
    </w:p>
    <w:tbl>
      <w:tblPr>
        <w:tblW w:w="1531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4320"/>
        <w:gridCol w:w="2160"/>
        <w:gridCol w:w="4961"/>
      </w:tblGrid>
      <w:tr w:rsidR="00DE7E46" w:rsidRPr="00D93A21" w14:paraId="27E5851D" w14:textId="77777777" w:rsidTr="00DE7E4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082FE" w14:textId="0D4F2DCF" w:rsidR="00DE7E46" w:rsidRPr="00D93A21" w:rsidRDefault="00DE7E46" w:rsidP="00DE7E46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  <w:r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27344C" w14:textId="74DC8D01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Siūlomo specialisto lietuvių kalbos mokėjimo lygis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6F90AFB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DE7E46" w:rsidRPr="00D93A21" w14:paraId="7699DC79" w14:textId="77777777" w:rsidTr="00DE7E4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DE7E46" w:rsidRPr="00D93A21" w:rsidRDefault="00DE7E46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FB11D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6037DC6A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E7E46" w:rsidRPr="00D93A21" w14:paraId="50DC4211" w14:textId="77777777" w:rsidTr="00DE7E46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DE7E46" w:rsidRPr="00D93A21" w:rsidRDefault="00DE7E46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AFC89" w14:textId="77777777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433CB510" w:rsidR="00DE7E46" w:rsidRPr="00D93A21" w:rsidRDefault="00DE7E46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D93A21" w:rsidRDefault="00161574" w:rsidP="00D93A21">
      <w:pPr>
        <w:pStyle w:val="NoSpacing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3402"/>
        <w:gridCol w:w="3260"/>
      </w:tblGrid>
      <w:tr w:rsidR="00C7011C" w:rsidRPr="00D93A21" w14:paraId="319CA8EA" w14:textId="71601742" w:rsidTr="00C7011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C559343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79FF6075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04CBB9CC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9E12D" w14:textId="16CD9F48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47ED" w14:textId="487DB07C" w:rsidR="00C7011C" w:rsidRPr="00D93A21" w:rsidRDefault="00C7011C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</w:tr>
      <w:tr w:rsidR="00C7011C" w:rsidRPr="00026918" w14:paraId="69740D1D" w14:textId="31729444" w:rsidTr="00C7011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C7011C" w:rsidRPr="00026918" w:rsidRDefault="00C7011C" w:rsidP="00D93A2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C7011C" w:rsidRPr="00026918" w:rsidRDefault="00C7011C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77777777" w:rsidR="00C7011C" w:rsidRPr="00026918" w:rsidRDefault="00C7011C" w:rsidP="00D93A21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C7011C" w:rsidRPr="00026918" w14:paraId="5473314F" w14:textId="020B9431" w:rsidTr="00C7011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C7011C" w:rsidRPr="00026918" w:rsidRDefault="00C7011C" w:rsidP="005D50BD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C7011C" w:rsidRPr="00026918" w:rsidRDefault="00C7011C" w:rsidP="005D50BD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C7011C" w:rsidRPr="00026918" w:rsidRDefault="00C7011C" w:rsidP="005D50BD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026918" w:rsidRDefault="00161574" w:rsidP="00161574">
      <w:pPr>
        <w:pStyle w:val="ListParagraph"/>
        <w:tabs>
          <w:tab w:val="left" w:pos="0"/>
          <w:tab w:val="left" w:pos="1089"/>
        </w:tabs>
        <w:ind w:left="0"/>
        <w:rPr>
          <w:rFonts w:eastAsiaTheme="minorEastAsia"/>
          <w:sz w:val="22"/>
          <w:szCs w:val="22"/>
        </w:rPr>
      </w:pPr>
    </w:p>
    <w:p w14:paraId="21AF91E5" w14:textId="3436209F" w:rsidR="00161574" w:rsidRPr="00026918" w:rsidRDefault="00161574" w:rsidP="007F1489">
      <w:pPr>
        <w:pStyle w:val="NoSpacing"/>
        <w:shd w:val="clear" w:color="auto" w:fill="D9E2F3" w:themeFill="accent1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2.2. Informacija apie </w:t>
      </w:r>
      <w:r w:rsidR="00C51B94" w:rsidRPr="00C51B94">
        <w:rPr>
          <w:b/>
          <w:bCs/>
          <w:lang w:val="lt-LT"/>
        </w:rPr>
        <w:t>Ergonomikos (vartotojo sąsajos kokybės) ekspertą</w:t>
      </w:r>
      <w:r w:rsidR="00C51B94" w:rsidRPr="00C51B94">
        <w:rPr>
          <w:rFonts w:cs="Times New Roman"/>
          <w:bCs/>
          <w:sz w:val="20"/>
          <w:szCs w:val="20"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 xml:space="preserve">(pagal kvalifikacinių reikalavimų </w:t>
      </w:r>
      <w:r w:rsidR="00462A14">
        <w:rPr>
          <w:rFonts w:cs="Times New Roman"/>
          <w:bCs/>
          <w:lang w:val="lt-LT"/>
        </w:rPr>
        <w:t>1</w:t>
      </w:r>
      <w:r w:rsidR="00026918" w:rsidRPr="00026918">
        <w:rPr>
          <w:rFonts w:cs="Times New Roman"/>
          <w:bCs/>
          <w:lang w:val="lt-LT"/>
        </w:rPr>
        <w:t>.</w:t>
      </w:r>
      <w:r w:rsidR="00026918">
        <w:rPr>
          <w:rFonts w:cs="Times New Roman"/>
          <w:bCs/>
          <w:lang w:val="lt-LT"/>
        </w:rPr>
        <w:t>2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677CBD6E" w14:textId="77777777" w:rsidR="00161574" w:rsidRDefault="00161574" w:rsidP="00161574">
      <w:pPr>
        <w:pStyle w:val="NoSpacing"/>
        <w:rPr>
          <w:rFonts w:cs="Times New Roman"/>
          <w:b/>
          <w:lang w:val="lt-LT"/>
        </w:rPr>
      </w:pPr>
    </w:p>
    <w:tbl>
      <w:tblPr>
        <w:tblW w:w="1531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4320"/>
        <w:gridCol w:w="2160"/>
        <w:gridCol w:w="4961"/>
      </w:tblGrid>
      <w:tr w:rsidR="00DE7E46" w:rsidRPr="00D93A21" w14:paraId="75EDED99" w14:textId="77777777" w:rsidTr="008C3DF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B23A8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3B03B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CBD39" w14:textId="77777777" w:rsidR="00DE7E46" w:rsidRPr="00D93A21" w:rsidRDefault="00DE7E46" w:rsidP="008C3DF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  <w:r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D63FBDE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Siūlomo specialisto lietuvių kalbos mokėjimo lygis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2240E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DE7E46" w:rsidRPr="00D93A21" w14:paraId="096D9130" w14:textId="77777777" w:rsidTr="008C3DF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0EF7B" w14:textId="77777777" w:rsidR="00DE7E46" w:rsidRPr="00D93A21" w:rsidRDefault="00DE7E46" w:rsidP="008C3DF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026E9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A1B2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4F676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0140A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E7E46" w:rsidRPr="00D93A21" w14:paraId="0A0BB6D0" w14:textId="77777777" w:rsidTr="008C3DF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791D7" w14:textId="77777777" w:rsidR="00DE7E46" w:rsidRPr="00D93A21" w:rsidRDefault="00DE7E46" w:rsidP="008C3DF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2AFCF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F75B7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394F7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6BD5E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Default="005074BA" w:rsidP="005074BA">
      <w:pPr>
        <w:pStyle w:val="NoSpacing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3402"/>
        <w:gridCol w:w="3260"/>
      </w:tblGrid>
      <w:tr w:rsidR="00521D3F" w:rsidRPr="00D93A21" w14:paraId="0279C632" w14:textId="77777777" w:rsidTr="00A6191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269CF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224EF" w14:textId="552450BA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B6FAC88" w14:textId="6D39E2E2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AB0BB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AA8CF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AF3DA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</w:tr>
      <w:tr w:rsidR="00521D3F" w:rsidRPr="00026918" w14:paraId="4CB8DC9B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B51108" w14:textId="77777777" w:rsidR="00521D3F" w:rsidRPr="00026918" w:rsidRDefault="00521D3F" w:rsidP="00A61913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B217A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FE6F7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C5A91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B1A92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7237B" w14:textId="77777777" w:rsidR="00521D3F" w:rsidRPr="00026918" w:rsidRDefault="00521D3F" w:rsidP="00A61913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21D3F" w:rsidRPr="00026918" w14:paraId="3252A240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4059E" w14:textId="77777777" w:rsidR="00521D3F" w:rsidRPr="00026918" w:rsidRDefault="00521D3F" w:rsidP="00A61913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8710A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5632D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A8752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623AF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3FB0A" w14:textId="77777777" w:rsidR="00521D3F" w:rsidRPr="00026918" w:rsidRDefault="00521D3F" w:rsidP="00A61913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1DF6146" w14:textId="77777777" w:rsidR="008422BF" w:rsidRPr="00026918" w:rsidRDefault="008422BF" w:rsidP="00161574">
      <w:pPr>
        <w:pStyle w:val="NoSpacing"/>
        <w:rPr>
          <w:rFonts w:cs="Times New Roman"/>
          <w:b/>
          <w:lang w:val="lt-LT"/>
        </w:rPr>
      </w:pPr>
    </w:p>
    <w:p w14:paraId="3EF1261B" w14:textId="3B94B204" w:rsidR="00161574" w:rsidRPr="00026918" w:rsidRDefault="00161574" w:rsidP="007F1489">
      <w:pPr>
        <w:pStyle w:val="NoSpacing"/>
        <w:shd w:val="clear" w:color="auto" w:fill="D9E2F3" w:themeFill="accent1" w:themeFillTint="33"/>
        <w:rPr>
          <w:rFonts w:cs="Times New Roman"/>
          <w:bCs/>
          <w:lang w:val="lt-LT"/>
        </w:rPr>
      </w:pPr>
      <w:r w:rsidRPr="00026918">
        <w:rPr>
          <w:rFonts w:cs="Times New Roman"/>
          <w:bCs/>
          <w:lang w:val="lt-LT"/>
        </w:rPr>
        <w:t xml:space="preserve">2.3. Informacija apie </w:t>
      </w:r>
      <w:r w:rsidR="00521D3F" w:rsidRPr="00521D3F">
        <w:rPr>
          <w:b/>
          <w:bCs/>
          <w:shd w:val="clear" w:color="auto" w:fill="D9E2F3" w:themeFill="accent1" w:themeFillTint="33"/>
          <w:lang w:val="lt-LT"/>
        </w:rPr>
        <w:t>Programuotoją</w:t>
      </w:r>
      <w:r w:rsidR="00A223EF" w:rsidRPr="00026918">
        <w:rPr>
          <w:rFonts w:cs="Times New Roman"/>
          <w:bCs/>
          <w:lang w:val="lt-LT"/>
        </w:rPr>
        <w:t xml:space="preserve"> </w:t>
      </w:r>
      <w:r w:rsidR="00026918" w:rsidRPr="00026918">
        <w:rPr>
          <w:rFonts w:cs="Times New Roman"/>
          <w:bCs/>
          <w:lang w:val="lt-LT"/>
        </w:rPr>
        <w:t xml:space="preserve">(pagal kvalifikacinių reikalavimų </w:t>
      </w:r>
      <w:r w:rsidR="00462A14">
        <w:rPr>
          <w:rFonts w:cs="Times New Roman"/>
          <w:bCs/>
          <w:lang w:val="lt-LT"/>
        </w:rPr>
        <w:t>1</w:t>
      </w:r>
      <w:r w:rsidR="00026918" w:rsidRPr="00026918">
        <w:rPr>
          <w:rFonts w:cs="Times New Roman"/>
          <w:bCs/>
          <w:lang w:val="lt-LT"/>
        </w:rPr>
        <w:t>.</w:t>
      </w:r>
      <w:r w:rsidR="00026918">
        <w:rPr>
          <w:rFonts w:cs="Times New Roman"/>
          <w:bCs/>
          <w:lang w:val="lt-LT"/>
        </w:rPr>
        <w:t>3</w:t>
      </w:r>
      <w:r w:rsidR="00026918" w:rsidRPr="00026918">
        <w:rPr>
          <w:rFonts w:cs="Times New Roman"/>
          <w:bCs/>
          <w:lang w:val="lt-LT"/>
        </w:rPr>
        <w:t xml:space="preserve"> p.)</w:t>
      </w:r>
    </w:p>
    <w:p w14:paraId="444FBE36" w14:textId="77777777" w:rsidR="00161574" w:rsidRDefault="00161574" w:rsidP="00161574">
      <w:pPr>
        <w:pStyle w:val="NoSpacing"/>
        <w:rPr>
          <w:rFonts w:cs="Times New Roman"/>
          <w:bCs/>
          <w:lang w:val="lt-LT"/>
        </w:rPr>
      </w:pPr>
    </w:p>
    <w:tbl>
      <w:tblPr>
        <w:tblW w:w="15311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303"/>
        <w:gridCol w:w="4320"/>
        <w:gridCol w:w="2160"/>
        <w:gridCol w:w="4961"/>
      </w:tblGrid>
      <w:tr w:rsidR="00DE7E46" w:rsidRPr="00D93A21" w14:paraId="5A26FADA" w14:textId="77777777" w:rsidTr="008C3DF1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36A2EB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lastRenderedPageBreak/>
              <w:t>Eil. Nr.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14DF73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CFC99" w14:textId="77777777" w:rsidR="00DE7E46" w:rsidRPr="00D93A21" w:rsidRDefault="00DE7E46" w:rsidP="008C3DF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  <w:r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D93A21">
              <w:rPr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D93A21">
              <w:rPr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7032771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Siūlomo specialisto lietuvių kalbos mokėjimo lygis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CD3D1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DE7E46" w:rsidRPr="00D93A21" w14:paraId="7DDAF5D5" w14:textId="77777777" w:rsidTr="008C3DF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255D6" w14:textId="77777777" w:rsidR="00DE7E46" w:rsidRPr="00D93A21" w:rsidRDefault="00DE7E46" w:rsidP="008C3DF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3C803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E9B1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0DF388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48624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DE7E46" w:rsidRPr="00D93A21" w14:paraId="6E1044F1" w14:textId="77777777" w:rsidTr="008C3DF1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5D5A7" w14:textId="77777777" w:rsidR="00DE7E46" w:rsidRPr="00D93A21" w:rsidRDefault="00DE7E46" w:rsidP="008C3DF1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24973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89C31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4CCE5C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548A3" w14:textId="77777777" w:rsidR="00DE7E46" w:rsidRPr="00D93A21" w:rsidRDefault="00DE7E46" w:rsidP="008C3DF1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47F1BDD" w14:textId="77777777" w:rsidR="005074BA" w:rsidRPr="00D93A21" w:rsidRDefault="005074BA" w:rsidP="005074BA">
      <w:pPr>
        <w:pStyle w:val="NoSpacing"/>
        <w:shd w:val="clear" w:color="auto" w:fill="FFFFFF" w:themeFill="background1"/>
        <w:rPr>
          <w:rFonts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624"/>
        <w:gridCol w:w="2693"/>
        <w:gridCol w:w="3402"/>
        <w:gridCol w:w="3260"/>
      </w:tblGrid>
      <w:tr w:rsidR="00521D3F" w:rsidRPr="00D93A21" w14:paraId="5B35612D" w14:textId="77777777" w:rsidTr="00A61913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AE699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D4F94" w14:textId="30C7C3D4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pavadinimas, data ir Nr.,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sutarties</w:t>
            </w:r>
            <w:r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pradžios ir pabaigos data (nurodoma mėnesio tikslumu)</w:t>
            </w: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71F2ABFE" w14:textId="7AB07C4C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>Specialisto veiklos sutartyje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BD1734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FD6F8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(projekto)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 (nurodomas suteiktų paslaugų aprašymas)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6C0F6" w14:textId="77777777" w:rsidR="00521D3F" w:rsidRPr="00D93A21" w:rsidRDefault="00521D3F" w:rsidP="00A61913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D93A21">
              <w:rPr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>(projekte)</w:t>
            </w:r>
            <w:r w:rsidRPr="00D93A21">
              <w:rPr>
                <w:rFonts w:eastAsia="Calibri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</w:t>
            </w:r>
            <w:r w:rsidRPr="00D93A21">
              <w:rPr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</w:tr>
      <w:tr w:rsidR="00521D3F" w:rsidRPr="00026918" w14:paraId="389BB85D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DE3F3" w14:textId="77777777" w:rsidR="00521D3F" w:rsidRPr="00026918" w:rsidRDefault="00521D3F" w:rsidP="00A61913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D93A21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EAAA2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64DC05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99D7B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6693" w14:textId="77777777" w:rsidR="00521D3F" w:rsidRPr="00026918" w:rsidRDefault="00521D3F" w:rsidP="00A61913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B0F03" w14:textId="77777777" w:rsidR="00521D3F" w:rsidRPr="00026918" w:rsidRDefault="00521D3F" w:rsidP="00A61913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21D3F" w:rsidRPr="00026918" w14:paraId="06C224B3" w14:textId="77777777" w:rsidTr="00A61913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C8C32" w14:textId="77777777" w:rsidR="00521D3F" w:rsidRPr="00026918" w:rsidRDefault="00521D3F" w:rsidP="00A61913">
            <w:pPr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B2DC9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3846C5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FC9BC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06C9" w14:textId="77777777" w:rsidR="00521D3F" w:rsidRPr="00026918" w:rsidRDefault="00521D3F" w:rsidP="00A61913">
            <w:pPr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056E4" w14:textId="77777777" w:rsidR="00521D3F" w:rsidRPr="00026918" w:rsidRDefault="00521D3F" w:rsidP="00A61913">
            <w:pPr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38908E5D" w14:textId="77777777" w:rsidR="008422BF" w:rsidRPr="00026918" w:rsidRDefault="008422BF" w:rsidP="00161574">
      <w:pPr>
        <w:pStyle w:val="NoSpacing"/>
        <w:rPr>
          <w:rFonts w:cs="Times New Roman"/>
          <w:bCs/>
          <w:lang w:val="lt-LT"/>
        </w:rPr>
      </w:pPr>
    </w:p>
    <w:p w14:paraId="0DFC026B" w14:textId="3DEB4778" w:rsidR="008422BF" w:rsidRPr="00002F2F" w:rsidRDefault="00002F2F" w:rsidP="00002F2F">
      <w:pPr>
        <w:pStyle w:val="NoSpacing"/>
        <w:jc w:val="center"/>
        <w:rPr>
          <w:rFonts w:cs="Times New Roman"/>
          <w:b/>
          <w:lang w:val="lt-LT"/>
        </w:rPr>
      </w:pPr>
      <w:r>
        <w:rPr>
          <w:rFonts w:cs="Times New Roman"/>
          <w:b/>
          <w:lang w:val="lt-LT"/>
        </w:rPr>
        <w:t>_____________</w:t>
      </w:r>
    </w:p>
    <w:sectPr w:rsidR="008422BF" w:rsidRPr="00002F2F" w:rsidSect="00557C97">
      <w:headerReference w:type="default" r:id="rId9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B7F9C" w14:textId="77777777" w:rsidR="000C52C5" w:rsidRDefault="000C52C5" w:rsidP="00B95DAE">
      <w:r>
        <w:separator/>
      </w:r>
    </w:p>
  </w:endnote>
  <w:endnote w:type="continuationSeparator" w:id="0">
    <w:p w14:paraId="08A7FCFC" w14:textId="77777777" w:rsidR="000C52C5" w:rsidRDefault="000C52C5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2A4D1" w14:textId="77777777" w:rsidR="000C52C5" w:rsidRDefault="000C52C5" w:rsidP="00B95DAE">
      <w:r>
        <w:separator/>
      </w:r>
    </w:p>
  </w:footnote>
  <w:footnote w:type="continuationSeparator" w:id="0">
    <w:p w14:paraId="3489E399" w14:textId="77777777" w:rsidR="000C52C5" w:rsidRDefault="000C52C5" w:rsidP="00B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79B9" w14:textId="07DCB743" w:rsidR="00BD3AEE" w:rsidRDefault="00BD3AEE" w:rsidP="00D6253D">
    <w:pPr>
      <w:pStyle w:val="Header"/>
      <w:jc w:val="right"/>
    </w:pPr>
    <w:r>
      <w:t>Specialiųjų pirkimo sąlygų priedas „</w:t>
    </w:r>
    <w:r w:rsidR="00B95DAE">
      <w:t>Tiekėjo siūlomų specialistų sąrašas</w:t>
    </w:r>
    <w: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81FBD"/>
    <w:rsid w:val="000C52C5"/>
    <w:rsid w:val="000F349B"/>
    <w:rsid w:val="00101FE6"/>
    <w:rsid w:val="001605D9"/>
    <w:rsid w:val="00161574"/>
    <w:rsid w:val="00197582"/>
    <w:rsid w:val="001E1B14"/>
    <w:rsid w:val="001E2736"/>
    <w:rsid w:val="001E4C59"/>
    <w:rsid w:val="00267660"/>
    <w:rsid w:val="002774B7"/>
    <w:rsid w:val="002A5CE5"/>
    <w:rsid w:val="002E3AA0"/>
    <w:rsid w:val="003037EA"/>
    <w:rsid w:val="00343364"/>
    <w:rsid w:val="0035032F"/>
    <w:rsid w:val="0037421A"/>
    <w:rsid w:val="003A096C"/>
    <w:rsid w:val="003B73E6"/>
    <w:rsid w:val="003C43B9"/>
    <w:rsid w:val="00462A14"/>
    <w:rsid w:val="00486D8C"/>
    <w:rsid w:val="004A6743"/>
    <w:rsid w:val="004C3E85"/>
    <w:rsid w:val="004D31AF"/>
    <w:rsid w:val="004D6EBA"/>
    <w:rsid w:val="005034FB"/>
    <w:rsid w:val="005074BA"/>
    <w:rsid w:val="00521D3F"/>
    <w:rsid w:val="0054515A"/>
    <w:rsid w:val="00557C97"/>
    <w:rsid w:val="00562B0F"/>
    <w:rsid w:val="0057397F"/>
    <w:rsid w:val="00585782"/>
    <w:rsid w:val="005A66AD"/>
    <w:rsid w:val="005A7134"/>
    <w:rsid w:val="005B7061"/>
    <w:rsid w:val="006165CE"/>
    <w:rsid w:val="00670BA2"/>
    <w:rsid w:val="00684A88"/>
    <w:rsid w:val="006A0A07"/>
    <w:rsid w:val="006B492F"/>
    <w:rsid w:val="006B4E8F"/>
    <w:rsid w:val="007518A7"/>
    <w:rsid w:val="007643C8"/>
    <w:rsid w:val="00797BDE"/>
    <w:rsid w:val="007F1489"/>
    <w:rsid w:val="008042FF"/>
    <w:rsid w:val="008422BF"/>
    <w:rsid w:val="00866BBF"/>
    <w:rsid w:val="00897356"/>
    <w:rsid w:val="008C1B64"/>
    <w:rsid w:val="008C2D91"/>
    <w:rsid w:val="008F0455"/>
    <w:rsid w:val="008F3528"/>
    <w:rsid w:val="00926FE1"/>
    <w:rsid w:val="00941EAF"/>
    <w:rsid w:val="00951384"/>
    <w:rsid w:val="00961518"/>
    <w:rsid w:val="009873AC"/>
    <w:rsid w:val="009B1F6B"/>
    <w:rsid w:val="009D4BD3"/>
    <w:rsid w:val="00A223EF"/>
    <w:rsid w:val="00A459F9"/>
    <w:rsid w:val="00A5321D"/>
    <w:rsid w:val="00A63FF1"/>
    <w:rsid w:val="00AA2740"/>
    <w:rsid w:val="00AD2918"/>
    <w:rsid w:val="00AD4CF8"/>
    <w:rsid w:val="00AE061F"/>
    <w:rsid w:val="00B00041"/>
    <w:rsid w:val="00B80E78"/>
    <w:rsid w:val="00B87E74"/>
    <w:rsid w:val="00B91A4E"/>
    <w:rsid w:val="00B95DAE"/>
    <w:rsid w:val="00B97C05"/>
    <w:rsid w:val="00BA1DD7"/>
    <w:rsid w:val="00BC62E8"/>
    <w:rsid w:val="00BD3AEE"/>
    <w:rsid w:val="00BF31D8"/>
    <w:rsid w:val="00C1149F"/>
    <w:rsid w:val="00C15A1E"/>
    <w:rsid w:val="00C51B94"/>
    <w:rsid w:val="00C7011C"/>
    <w:rsid w:val="00CB60C5"/>
    <w:rsid w:val="00CF3545"/>
    <w:rsid w:val="00CF7A0C"/>
    <w:rsid w:val="00D57F80"/>
    <w:rsid w:val="00D93A21"/>
    <w:rsid w:val="00DB62E0"/>
    <w:rsid w:val="00DE7E46"/>
    <w:rsid w:val="00E63AD9"/>
    <w:rsid w:val="00E87FDC"/>
    <w:rsid w:val="00F03F5E"/>
    <w:rsid w:val="00F10BCA"/>
    <w:rsid w:val="00F52D1D"/>
    <w:rsid w:val="00F53E43"/>
    <w:rsid w:val="00F73A03"/>
    <w:rsid w:val="00FA1EA9"/>
    <w:rsid w:val="00FA3221"/>
    <w:rsid w:val="00FE553A"/>
    <w:rsid w:val="00FE5FB8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DA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Normal"/>
    <w:link w:val="ListParagraphChar"/>
    <w:uiPriority w:val="34"/>
    <w:qFormat/>
    <w:rsid w:val="00B95DAE"/>
    <w:pPr>
      <w:ind w:left="720"/>
      <w:contextualSpacing/>
    </w:p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61574"/>
    <w:rPr>
      <w:rFonts w:ascii="Times New Roman" w:eastAsiaTheme="minorEastAsia" w:hAnsi="Times New Roman"/>
    </w:rPr>
  </w:style>
  <w:style w:type="paragraph" w:styleId="NoSpacing">
    <w:name w:val="No Spacing"/>
    <w:link w:val="NoSpacingChar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74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42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4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413</Words>
  <Characters>2359</Characters>
  <Application>Microsoft Office Word</Application>
  <DocSecurity>0</DocSecurity>
  <Lines>19</Lines>
  <Paragraphs>5</Paragraphs>
  <ScaleCrop>false</ScaleCrop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Valerija Korolenko</cp:lastModifiedBy>
  <cp:revision>22</cp:revision>
  <dcterms:created xsi:type="dcterms:W3CDTF">2024-12-13T09:37:00Z</dcterms:created>
  <dcterms:modified xsi:type="dcterms:W3CDTF">2026-03-19T07:37:00Z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